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71EA" w14:textId="77777777" w:rsidR="004632AF" w:rsidRDefault="001645A9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F2D5C6F" wp14:editId="1A3FF3EE">
            <wp:extent cx="2613498" cy="61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33" cy="6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0AE2" w14:textId="77777777" w:rsidR="004632AF" w:rsidRDefault="004632AF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26B30A9" w14:textId="77777777" w:rsidR="004632AF" w:rsidRDefault="004632AF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5366B7B" w14:textId="77777777" w:rsidR="0037405A" w:rsidRPr="004632AF" w:rsidRDefault="0037405A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32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 Summary</w:t>
      </w:r>
    </w:p>
    <w:p w14:paraId="73C62E57" w14:textId="77777777" w:rsidR="0037405A" w:rsidRP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Complete this worksheet for each </w:t>
      </w:r>
      <w:r w:rsidR="00904BD9">
        <w:rPr>
          <w:rFonts w:ascii="Arial" w:eastAsia="Times New Roman" w:hAnsi="Arial" w:cs="Arial"/>
          <w:iCs/>
          <w:color w:val="000000"/>
          <w:sz w:val="18"/>
          <w:szCs w:val="18"/>
        </w:rPr>
        <w:t>T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echnical </w:t>
      </w:r>
      <w:r w:rsidR="00904BD9">
        <w:rPr>
          <w:rFonts w:ascii="Arial" w:eastAsia="Times New Roman" w:hAnsi="Arial" w:cs="Arial"/>
          <w:iCs/>
          <w:color w:val="000000"/>
          <w:sz w:val="18"/>
          <w:szCs w:val="18"/>
        </w:rPr>
        <w:t>P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resentation, </w:t>
      </w:r>
      <w:r w:rsidR="00904BD9">
        <w:rPr>
          <w:rFonts w:ascii="Arial" w:eastAsia="Times New Roman" w:hAnsi="Arial" w:cs="Arial"/>
          <w:iCs/>
          <w:color w:val="000000"/>
          <w:sz w:val="18"/>
          <w:szCs w:val="18"/>
        </w:rPr>
        <w:t>S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hort </w:t>
      </w:r>
      <w:r w:rsidR="00904BD9">
        <w:rPr>
          <w:rFonts w:ascii="Arial" w:eastAsia="Times New Roman" w:hAnsi="Arial" w:cs="Arial"/>
          <w:iCs/>
          <w:color w:val="000000"/>
          <w:sz w:val="18"/>
          <w:szCs w:val="18"/>
        </w:rPr>
        <w:t>C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>ourse or Networking session you attend.</w:t>
      </w:r>
    </w:p>
    <w:p w14:paraId="14ECBC97" w14:textId="77777777" w:rsid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Purpose:  To document educational </w:t>
      </w:r>
      <w:r>
        <w:rPr>
          <w:rFonts w:ascii="Arial" w:eastAsia="Times New Roman" w:hAnsi="Arial" w:cs="Arial"/>
          <w:iCs/>
          <w:color w:val="000000"/>
          <w:sz w:val="18"/>
          <w:szCs w:val="18"/>
        </w:rPr>
        <w:t>experiences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>, action items, and estimated return on investment.</w:t>
      </w:r>
      <w:r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</w:t>
      </w:r>
    </w:p>
    <w:p w14:paraId="590B9F6E" w14:textId="77777777" w:rsidR="0037405A" w:rsidRPr="0037405A" w:rsidRDefault="0037405A" w:rsidP="0037405A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Complete one of these for each session attended. 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DF0301B" w14:textId="77777777"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27239EC" w14:textId="3A3EAC99"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Type of session attended:  (symposium, oral, poster, award, workshop, plenary lecture, short course, </w:t>
      </w:r>
      <w:r w:rsidR="00A46C4D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etworking)</w:t>
      </w:r>
    </w:p>
    <w:p w14:paraId="232502D4" w14:textId="77777777"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Title: </w:t>
      </w:r>
    </w:p>
    <w:p w14:paraId="5DEA4EAA" w14:textId="77777777" w:rsidR="0037405A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Presenter(s)/Instructor(s)</w:t>
      </w:r>
      <w:r w:rsidR="0037405A"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</w:p>
    <w:p w14:paraId="00D8ACD3" w14:textId="77777777" w:rsidR="0037405A" w:rsidRDefault="00FE0CEF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Abstract</w:t>
      </w:r>
      <w:r w:rsidR="0037405A"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</w:p>
    <w:p w14:paraId="136ABEB2" w14:textId="77777777"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0122744E" w14:textId="77777777"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Key Concepts, Techniques, and Tips: </w:t>
      </w:r>
    </w:p>
    <w:p w14:paraId="21D497D0" w14:textId="77777777"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3D0BC9F" w14:textId="77777777"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Action Items: </w:t>
      </w:r>
    </w:p>
    <w:p w14:paraId="29E11A59" w14:textId="77777777"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3BBC821A" w14:textId="77777777"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Estimated Return on Investment:</w:t>
      </w:r>
    </w:p>
    <w:p w14:paraId="49D7FB02" w14:textId="77777777"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Professional Contacts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/>
          <w:iCs/>
          <w:color w:val="000000"/>
          <w:sz w:val="18"/>
          <w:szCs w:val="18"/>
        </w:rPr>
        <w:t>Include contact information for all presenters and attendees you plan to follow up with.</w:t>
      </w:r>
    </w:p>
    <w:p w14:paraId="7DC55437" w14:textId="77777777"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Name: </w:t>
      </w:r>
    </w:p>
    <w:p w14:paraId="163CAFAE" w14:textId="77777777"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Contact Details: </w:t>
      </w:r>
    </w:p>
    <w:p w14:paraId="312C56B1" w14:textId="77777777"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Discussion and Potential Usefulness:</w:t>
      </w:r>
    </w:p>
    <w:p w14:paraId="0D068BC9" w14:textId="77777777" w:rsidR="00793404" w:rsidRDefault="00793404"/>
    <w:sectPr w:rsidR="007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5A"/>
    <w:rsid w:val="00022A8A"/>
    <w:rsid w:val="001645A9"/>
    <w:rsid w:val="0037405A"/>
    <w:rsid w:val="004632AF"/>
    <w:rsid w:val="00793404"/>
    <w:rsid w:val="00904BD9"/>
    <w:rsid w:val="00A30621"/>
    <w:rsid w:val="00A46C4D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C442"/>
  <w15:docId w15:val="{5B2B93A2-0B67-4AEA-BDFD-E28791B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3</cp:revision>
  <dcterms:created xsi:type="dcterms:W3CDTF">2018-10-03T17:30:00Z</dcterms:created>
  <dcterms:modified xsi:type="dcterms:W3CDTF">2018-10-03T17:30:00Z</dcterms:modified>
</cp:coreProperties>
</file>